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581" w14:textId="1BB8EE0D" w:rsidR="00090477" w:rsidRDefault="00044AD1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39ACB558" wp14:editId="24F9BC48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31EA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4CC9C5DC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3B85978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024D348D" w14:textId="6495FDCD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AD0036">
        <w:rPr>
          <w:rFonts w:ascii="Courier New" w:hAnsi="Courier New" w:cs="Courier New"/>
          <w:i/>
          <w:iCs/>
          <w:sz w:val="20"/>
          <w:szCs w:val="20"/>
        </w:rPr>
        <w:t>613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F5504D">
        <w:rPr>
          <w:rFonts w:ascii="Courier New" w:hAnsi="Courier New" w:cs="Courier New"/>
          <w:i/>
          <w:iCs/>
          <w:sz w:val="20"/>
          <w:szCs w:val="20"/>
        </w:rPr>
        <w:t>28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F5504D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F5504D">
        <w:rPr>
          <w:rFonts w:ascii="Courier New" w:hAnsi="Courier New" w:cs="Courier New"/>
          <w:i/>
          <w:iCs/>
          <w:sz w:val="20"/>
          <w:szCs w:val="20"/>
        </w:rPr>
        <w:t>5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C02721">
        <w:rPr>
          <w:rFonts w:ascii="Courier New" w:hAnsi="Courier New" w:cs="Courier New"/>
          <w:b/>
          <w:bCs/>
          <w:i/>
          <w:iCs/>
          <w:sz w:val="20"/>
          <w:szCs w:val="20"/>
        </w:rPr>
        <w:t>2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540311E2" w14:textId="77777777" w:rsidR="00C02721" w:rsidRDefault="00C02721" w:rsidP="00C02721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>AVVISO PUBBLICO PER LA SELEZIONE E IL FINANZIAMENTO DI OPERAZIONI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DI FORMAZIONE PERMANENTE: COMPETENZE LINGUISTICHE PER LA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CITTADINANZA, L’INCLUSIONE E IL LAVORO</w:t>
      </w:r>
      <w:r>
        <w:rPr>
          <w:rFonts w:ascii="Courier New" w:hAnsi="Courier New" w:cs="Courier New"/>
        </w:rPr>
        <w:t xml:space="preserve"> </w:t>
      </w:r>
    </w:p>
    <w:p w14:paraId="14D1F175" w14:textId="77777777" w:rsidR="00C02721" w:rsidRDefault="00C02721" w:rsidP="00C02721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 xml:space="preserve">PR FSE+ 2021/2027 </w:t>
      </w:r>
    </w:p>
    <w:p w14:paraId="5528CDA0" w14:textId="77777777" w:rsidR="00C02721" w:rsidRPr="00877D06" w:rsidRDefault="00C02721" w:rsidP="00C02721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 xml:space="preserve">Priorità 2. Istruzione e Formazione </w:t>
      </w:r>
      <w:r>
        <w:rPr>
          <w:rFonts w:ascii="Courier New" w:hAnsi="Courier New" w:cs="Courier New"/>
        </w:rPr>
        <w:t>–</w:t>
      </w:r>
      <w:r w:rsidRPr="00877D06">
        <w:rPr>
          <w:rFonts w:ascii="Courier New" w:hAnsi="Courier New" w:cs="Courier New"/>
        </w:rPr>
        <w:t xml:space="preserve"> Obiettivo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specifico g)</w:t>
      </w:r>
    </w:p>
    <w:p w14:paraId="4D01B65D" w14:textId="77777777" w:rsidR="00F5504D" w:rsidRPr="007B4D18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3A347D7" w14:textId="77777777" w:rsidR="001707B6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33922EDC" w14:textId="47435498" w:rsidR="00F5504D" w:rsidRPr="007B4D18" w:rsidRDefault="00F5504D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F5504D">
        <w:rPr>
          <w:rFonts w:ascii="Courier New" w:hAnsi="Courier New" w:cs="Courier New"/>
          <w:b/>
          <w:sz w:val="24"/>
          <w:szCs w:val="24"/>
          <w:highlight w:val="lightGray"/>
        </w:rPr>
        <w:t>AZIONE 2</w:t>
      </w:r>
    </w:p>
    <w:p w14:paraId="2A07B562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04C645E0" w14:textId="130FBD4F" w:rsidR="001707B6" w:rsidRPr="007B4D18" w:rsidRDefault="001707B6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 xml:space="preserve">Il/la Sottoscritto/a _________________________ in qualità di Legale Rappresentante (o suo delegato) del Soggetto titolare _________________________________________________________(cod.org.______) </w:t>
      </w:r>
    </w:p>
    <w:p w14:paraId="45734A9D" w14:textId="4069031E" w:rsidR="0066742A" w:rsidRDefault="00945075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AD0036">
        <w:rPr>
          <w:rFonts w:ascii="Courier New" w:hAnsi="Courier New" w:cs="Courier New"/>
          <w:b/>
          <w:bCs/>
          <w:sz w:val="20"/>
          <w:szCs w:val="20"/>
        </w:rPr>
        <w:t>613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 del 28/04/2025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C02721">
        <w:rPr>
          <w:rFonts w:ascii="Courier New" w:hAnsi="Courier New" w:cs="Courier New"/>
          <w:b/>
          <w:bCs/>
          <w:sz w:val="20"/>
          <w:szCs w:val="20"/>
        </w:rPr>
        <w:t>2</w:t>
      </w:r>
      <w:r w:rsidR="00DF11A7" w:rsidRPr="00F5504D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– </w:t>
      </w:r>
      <w:r w:rsidR="00F5504D" w:rsidRPr="008E7816">
        <w:rPr>
          <w:rFonts w:ascii="Courier New" w:hAnsi="Courier New" w:cs="Courier New"/>
          <w:b/>
          <w:bCs/>
          <w:sz w:val="20"/>
          <w:szCs w:val="20"/>
          <w:highlight w:val="lightGray"/>
        </w:rPr>
        <w:t>Azione 2</w:t>
      </w:r>
    </w:p>
    <w:p w14:paraId="67DB80DC" w14:textId="77777777" w:rsidR="001A5937" w:rsidRPr="00076B02" w:rsidRDefault="001A5937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73023143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628DB70" w14:textId="77777777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ha a riferimento </w:t>
      </w:r>
      <w:r w:rsidR="00C93AE9" w:rsidRPr="008E7816">
        <w:rPr>
          <w:rFonts w:ascii="Courier New" w:hAnsi="Courier New" w:cs="Courier New"/>
          <w:b/>
          <w:bCs/>
          <w:sz w:val="20"/>
          <w:szCs w:val="20"/>
        </w:rPr>
        <w:t>i seguenti ambiti territoriali</w:t>
      </w:r>
      <w:r w:rsidR="00C93AE9" w:rsidRPr="007B4D18">
        <w:rPr>
          <w:rFonts w:ascii="Courier New" w:hAnsi="Courier New" w:cs="Courier New"/>
          <w:sz w:val="20"/>
          <w:szCs w:val="20"/>
        </w:rPr>
        <w:t>:</w:t>
      </w:r>
    </w:p>
    <w:p w14:paraId="58773A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710CCA3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12B5BD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613D43A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0658E31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1B0BB9A7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2BDDF12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7C79CC9E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67ABCCF8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4E344CC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5C2F277B" w14:textId="77777777" w:rsidR="001A593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</w:p>
    <w:p w14:paraId="5DD325DE" w14:textId="69EA4A3E" w:rsidR="008A1107" w:rsidRDefault="008A1107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20ABD193" w14:textId="77777777" w:rsidR="003C1FC0" w:rsidRPr="008A1107" w:rsidRDefault="003C1FC0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086094BC" w14:textId="55BDFEC7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8E7816">
        <w:rPr>
          <w:rFonts w:ascii="Courier New" w:hAnsi="Courier New" w:cs="Courier New"/>
          <w:b/>
          <w:bCs/>
          <w:sz w:val="20"/>
          <w:szCs w:val="20"/>
        </w:rPr>
        <w:t>in ciascuno degli Ambiti territoriali</w:t>
      </w:r>
      <w:r>
        <w:rPr>
          <w:rFonts w:ascii="Courier New" w:hAnsi="Courier New" w:cs="Courier New"/>
          <w:sz w:val="20"/>
          <w:szCs w:val="20"/>
        </w:rPr>
        <w:t xml:space="preserve"> dispone di almeno una sede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3C1FC0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7C36B707" w14:textId="4253EB8C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0DAA57F" w14:textId="3F163717" w:rsidR="003C1FC0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14332A2" w14:textId="77777777" w:rsidR="001A5937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A18735D" w14:textId="77777777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Si elencano, di seguito, le sedi disponibili per ciascun ambito territoriale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06534D39" w14:textId="77777777" w:rsidR="00865F75" w:rsidRDefault="00865F7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4C63635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31A796E" w14:textId="77777777" w:rsidR="008A1107" w:rsidRPr="00426CCF" w:rsidRDefault="008A1107" w:rsidP="008A1107">
      <w:pPr>
        <w:spacing w:after="0"/>
        <w:jc w:val="both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426CCF">
        <w:rPr>
          <w:rFonts w:ascii="Courier New" w:hAnsi="Courier New" w:cs="Courier New"/>
          <w:b/>
          <w:bCs/>
          <w:i/>
          <w:iCs/>
          <w:sz w:val="18"/>
          <w:szCs w:val="18"/>
        </w:rPr>
        <w:t>(da ripetere per ogni ambito territoriale e per ogni sede disponibile)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761"/>
      </w:tblGrid>
      <w:tr w:rsidR="008A1107" w:rsidRPr="00601CD6" w14:paraId="6096A207" w14:textId="77777777" w:rsidTr="008A1A00">
        <w:tc>
          <w:tcPr>
            <w:tcW w:w="4928" w:type="dxa"/>
            <w:shd w:val="clear" w:color="auto" w:fill="auto"/>
          </w:tcPr>
          <w:p w14:paraId="29B13333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Ambito territoriale:</w:t>
            </w:r>
          </w:p>
          <w:p w14:paraId="0E05F4E3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15906C4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2D6908CC" w14:textId="77777777" w:rsidTr="008A1A00">
        <w:tc>
          <w:tcPr>
            <w:tcW w:w="4928" w:type="dxa"/>
            <w:shd w:val="clear" w:color="auto" w:fill="auto"/>
          </w:tcPr>
          <w:p w14:paraId="0DD2D644" w14:textId="77777777" w:rsidR="008A1107" w:rsidRPr="00AD003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 w:rsidRPr="00AD0036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C729B82" w14:textId="77777777" w:rsidR="003E5AF0" w:rsidRPr="00AD003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3C4BBE6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0D1A485D" w14:textId="77777777" w:rsidTr="008A1A00">
        <w:tc>
          <w:tcPr>
            <w:tcW w:w="4928" w:type="dxa"/>
            <w:shd w:val="clear" w:color="auto" w:fill="auto"/>
          </w:tcPr>
          <w:p w14:paraId="31835453" w14:textId="0E4ED514" w:rsidR="00720D9C" w:rsidRPr="00AD0036" w:rsidRDefault="007912C6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Ragione sociale del s</w:t>
            </w:r>
            <w:r w:rsidR="00720D9C" w:rsidRPr="00AD0036">
              <w:rPr>
                <w:rFonts w:ascii="Courier New" w:hAnsi="Courier New" w:cs="Courier New"/>
                <w:sz w:val="20"/>
                <w:szCs w:val="20"/>
              </w:rPr>
              <w:t>oggetto che rende disponibile la sede (titolare o partner):</w:t>
            </w:r>
          </w:p>
        </w:tc>
        <w:tc>
          <w:tcPr>
            <w:tcW w:w="4850" w:type="dxa"/>
            <w:shd w:val="clear" w:color="auto" w:fill="auto"/>
          </w:tcPr>
          <w:p w14:paraId="3398EF1F" w14:textId="6E5D59E7" w:rsidR="003E5AF0" w:rsidRPr="007644AE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8A1107" w:rsidRPr="00601CD6" w14:paraId="4C6C6DF4" w14:textId="77777777" w:rsidTr="008A1A00">
        <w:tc>
          <w:tcPr>
            <w:tcW w:w="4928" w:type="dxa"/>
            <w:shd w:val="clear" w:color="auto" w:fill="auto"/>
          </w:tcPr>
          <w:p w14:paraId="4456D1EE" w14:textId="77777777" w:rsidR="008A1107" w:rsidRPr="00AD003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AD0036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 w:rsidRPr="00AD003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 w:rsidRPr="00AD0036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AD0036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51C06F80" w14:textId="77777777" w:rsidR="003E5AF0" w:rsidRPr="00AD003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5E826BBF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2BE84EE" w14:textId="77777777" w:rsidTr="008A1A00">
        <w:tc>
          <w:tcPr>
            <w:tcW w:w="4928" w:type="dxa"/>
            <w:shd w:val="clear" w:color="auto" w:fill="auto"/>
          </w:tcPr>
          <w:p w14:paraId="76C3153C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351298B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5791F9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1FE6F75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03700B3D" w14:textId="0EFDC482" w:rsidR="000A16A4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38685A29" w14:textId="77777777" w:rsidR="003C1FC0" w:rsidRPr="007B4D18" w:rsidRDefault="003C1FC0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7C6BC52D" w14:textId="7D9BB3B1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 xml:space="preserve">evidenziando la disponibilità all’erogazione in tutti gli Ambiti territoriali </w:t>
      </w:r>
      <w:r w:rsidR="008E7816">
        <w:rPr>
          <w:rFonts w:ascii="Courier New" w:hAnsi="Courier New" w:cs="Courier New"/>
          <w:sz w:val="20"/>
          <w:szCs w:val="20"/>
        </w:rPr>
        <w:t xml:space="preserve">di </w:t>
      </w:r>
      <w:r w:rsidR="008A1107">
        <w:rPr>
          <w:rFonts w:ascii="Courier New" w:hAnsi="Courier New" w:cs="Courier New"/>
          <w:sz w:val="20"/>
          <w:szCs w:val="20"/>
        </w:rPr>
        <w:t>riferimento della candidatura.</w:t>
      </w:r>
    </w:p>
    <w:p w14:paraId="4D783B05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87D0968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FDEA56A" w14:textId="7A93B11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B7C83AF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2D4C8E9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582C61B1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9B765E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A662" w14:textId="77777777" w:rsidR="00165EC7" w:rsidRDefault="00165EC7" w:rsidP="002C6236">
      <w:pPr>
        <w:spacing w:after="0" w:line="240" w:lineRule="auto"/>
      </w:pPr>
      <w:r>
        <w:separator/>
      </w:r>
    </w:p>
  </w:endnote>
  <w:endnote w:type="continuationSeparator" w:id="0">
    <w:p w14:paraId="01A9433E" w14:textId="77777777" w:rsidR="00165EC7" w:rsidRDefault="00165EC7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C524" w14:textId="77777777" w:rsidR="00165EC7" w:rsidRDefault="00165EC7" w:rsidP="002C6236">
      <w:pPr>
        <w:spacing w:after="0" w:line="240" w:lineRule="auto"/>
      </w:pPr>
      <w:r>
        <w:separator/>
      </w:r>
    </w:p>
  </w:footnote>
  <w:footnote w:type="continuationSeparator" w:id="0">
    <w:p w14:paraId="0403F8A1" w14:textId="77777777" w:rsidR="00165EC7" w:rsidRDefault="00165EC7" w:rsidP="002C6236">
      <w:pPr>
        <w:spacing w:after="0" w:line="240" w:lineRule="auto"/>
      </w:pPr>
      <w:r>
        <w:continuationSeparator/>
      </w:r>
    </w:p>
  </w:footnote>
  <w:footnote w:id="1">
    <w:p w14:paraId="21DB4F09" w14:textId="48C12478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149">
    <w:abstractNumId w:val="3"/>
  </w:num>
  <w:num w:numId="2" w16cid:durableId="965282883">
    <w:abstractNumId w:val="4"/>
  </w:num>
  <w:num w:numId="3" w16cid:durableId="168563321">
    <w:abstractNumId w:val="7"/>
  </w:num>
  <w:num w:numId="4" w16cid:durableId="1528761998">
    <w:abstractNumId w:val="1"/>
  </w:num>
  <w:num w:numId="5" w16cid:durableId="193469932">
    <w:abstractNumId w:val="6"/>
  </w:num>
  <w:num w:numId="6" w16cid:durableId="704258300">
    <w:abstractNumId w:val="0"/>
  </w:num>
  <w:num w:numId="7" w16cid:durableId="187107570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4AD1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01B7"/>
    <w:rsid w:val="00103088"/>
    <w:rsid w:val="00110AC8"/>
    <w:rsid w:val="00156C46"/>
    <w:rsid w:val="00157E47"/>
    <w:rsid w:val="00161A6F"/>
    <w:rsid w:val="00165EC7"/>
    <w:rsid w:val="001707B6"/>
    <w:rsid w:val="0018309C"/>
    <w:rsid w:val="00184F51"/>
    <w:rsid w:val="001932EB"/>
    <w:rsid w:val="001A267D"/>
    <w:rsid w:val="001A5937"/>
    <w:rsid w:val="001B2449"/>
    <w:rsid w:val="001F6108"/>
    <w:rsid w:val="00217EE8"/>
    <w:rsid w:val="00220CE9"/>
    <w:rsid w:val="00245252"/>
    <w:rsid w:val="00281E31"/>
    <w:rsid w:val="002C440E"/>
    <w:rsid w:val="002C6236"/>
    <w:rsid w:val="002F41B7"/>
    <w:rsid w:val="002F59CE"/>
    <w:rsid w:val="00347B7D"/>
    <w:rsid w:val="0039581C"/>
    <w:rsid w:val="003C1FC0"/>
    <w:rsid w:val="003D7F05"/>
    <w:rsid w:val="003E5AF0"/>
    <w:rsid w:val="003E661A"/>
    <w:rsid w:val="003F1C5F"/>
    <w:rsid w:val="0040664E"/>
    <w:rsid w:val="00426CCF"/>
    <w:rsid w:val="0043369B"/>
    <w:rsid w:val="00434374"/>
    <w:rsid w:val="0043710B"/>
    <w:rsid w:val="0043754E"/>
    <w:rsid w:val="004962FD"/>
    <w:rsid w:val="004C3975"/>
    <w:rsid w:val="004C6143"/>
    <w:rsid w:val="004E37B3"/>
    <w:rsid w:val="004F5F63"/>
    <w:rsid w:val="00502A49"/>
    <w:rsid w:val="00502B81"/>
    <w:rsid w:val="00524043"/>
    <w:rsid w:val="00531D94"/>
    <w:rsid w:val="00537FA8"/>
    <w:rsid w:val="005448E8"/>
    <w:rsid w:val="005802DC"/>
    <w:rsid w:val="00595271"/>
    <w:rsid w:val="005C057B"/>
    <w:rsid w:val="005F7927"/>
    <w:rsid w:val="00601CD6"/>
    <w:rsid w:val="00622A3F"/>
    <w:rsid w:val="00630539"/>
    <w:rsid w:val="00630B7D"/>
    <w:rsid w:val="006363B7"/>
    <w:rsid w:val="00636BA0"/>
    <w:rsid w:val="00660F76"/>
    <w:rsid w:val="00663D2A"/>
    <w:rsid w:val="0066742A"/>
    <w:rsid w:val="006845B6"/>
    <w:rsid w:val="00696B15"/>
    <w:rsid w:val="006C0641"/>
    <w:rsid w:val="006E5203"/>
    <w:rsid w:val="006F3157"/>
    <w:rsid w:val="006F6773"/>
    <w:rsid w:val="00702818"/>
    <w:rsid w:val="0071492F"/>
    <w:rsid w:val="00720D9C"/>
    <w:rsid w:val="00725215"/>
    <w:rsid w:val="0074389A"/>
    <w:rsid w:val="0075508B"/>
    <w:rsid w:val="007644AE"/>
    <w:rsid w:val="007912C6"/>
    <w:rsid w:val="00791BA6"/>
    <w:rsid w:val="007A020D"/>
    <w:rsid w:val="007A03C8"/>
    <w:rsid w:val="007B4D18"/>
    <w:rsid w:val="007E3D01"/>
    <w:rsid w:val="007E5AAE"/>
    <w:rsid w:val="00812F63"/>
    <w:rsid w:val="00826988"/>
    <w:rsid w:val="0084673D"/>
    <w:rsid w:val="00851868"/>
    <w:rsid w:val="00854DB4"/>
    <w:rsid w:val="00865F75"/>
    <w:rsid w:val="00877D42"/>
    <w:rsid w:val="00884B51"/>
    <w:rsid w:val="00887A35"/>
    <w:rsid w:val="00896C2C"/>
    <w:rsid w:val="008A1107"/>
    <w:rsid w:val="008A1A00"/>
    <w:rsid w:val="008A4258"/>
    <w:rsid w:val="008B1CB5"/>
    <w:rsid w:val="008D3BF7"/>
    <w:rsid w:val="008D7300"/>
    <w:rsid w:val="008E7816"/>
    <w:rsid w:val="00915DFA"/>
    <w:rsid w:val="00924D79"/>
    <w:rsid w:val="00945075"/>
    <w:rsid w:val="00964FD9"/>
    <w:rsid w:val="00977C09"/>
    <w:rsid w:val="00984A6E"/>
    <w:rsid w:val="009942F1"/>
    <w:rsid w:val="009A0E91"/>
    <w:rsid w:val="009B1958"/>
    <w:rsid w:val="009B4ACF"/>
    <w:rsid w:val="009B6C14"/>
    <w:rsid w:val="009B765E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AD0036"/>
    <w:rsid w:val="00B033A5"/>
    <w:rsid w:val="00B3222E"/>
    <w:rsid w:val="00B55DEA"/>
    <w:rsid w:val="00B57BAB"/>
    <w:rsid w:val="00B70B5C"/>
    <w:rsid w:val="00B9530B"/>
    <w:rsid w:val="00BA1B16"/>
    <w:rsid w:val="00C02721"/>
    <w:rsid w:val="00C07ACB"/>
    <w:rsid w:val="00C40633"/>
    <w:rsid w:val="00C76086"/>
    <w:rsid w:val="00C93AE9"/>
    <w:rsid w:val="00D0318D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B600C"/>
    <w:rsid w:val="00DF11A7"/>
    <w:rsid w:val="00E07F58"/>
    <w:rsid w:val="00E30B42"/>
    <w:rsid w:val="00E32415"/>
    <w:rsid w:val="00E32924"/>
    <w:rsid w:val="00E35EFB"/>
    <w:rsid w:val="00E51CCA"/>
    <w:rsid w:val="00E76C17"/>
    <w:rsid w:val="00EC3E05"/>
    <w:rsid w:val="00ED207E"/>
    <w:rsid w:val="00EE5E9B"/>
    <w:rsid w:val="00EF1E91"/>
    <w:rsid w:val="00F222E2"/>
    <w:rsid w:val="00F46D7B"/>
    <w:rsid w:val="00F5504D"/>
    <w:rsid w:val="00F643BB"/>
    <w:rsid w:val="00F7289F"/>
    <w:rsid w:val="00FA6B56"/>
    <w:rsid w:val="00FC4A70"/>
    <w:rsid w:val="00FC56F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EF87"/>
  <w15:chartTrackingRefBased/>
  <w15:docId w15:val="{4F5DE840-F7E9-4E37-A0DD-A3CE1A4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12</cp:revision>
  <dcterms:created xsi:type="dcterms:W3CDTF">2024-03-11T11:52:00Z</dcterms:created>
  <dcterms:modified xsi:type="dcterms:W3CDTF">2025-04-29T06:37:00Z</dcterms:modified>
</cp:coreProperties>
</file>